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206B" w14:textId="67A2742F" w:rsidR="004C7D76" w:rsidRDefault="00231EF1" w:rsidP="005820D9">
      <w:pPr>
        <w:jc w:val="center"/>
      </w:pPr>
      <w:r w:rsidRPr="0052545E">
        <w:rPr>
          <w:noProof/>
        </w:rPr>
        <w:drawing>
          <wp:inline distT="0" distB="0" distL="0" distR="0" wp14:anchorId="38F03309" wp14:editId="5E502216">
            <wp:extent cx="2438400" cy="2438400"/>
            <wp:effectExtent l="0" t="0" r="0" b="0"/>
            <wp:docPr id="1758521179" name="Picture 4" descr="A black and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21179" name="Picture 4" descr="A black and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65D1A" w14:textId="77777777" w:rsidR="005820D9" w:rsidRPr="005820D9" w:rsidRDefault="005820D9" w:rsidP="005820D9">
      <w:pPr>
        <w:jc w:val="center"/>
      </w:pPr>
    </w:p>
    <w:p w14:paraId="008E7122" w14:textId="076F5BB5" w:rsidR="004C7D76" w:rsidRDefault="004C7D76" w:rsidP="004C7D76">
      <w:pPr>
        <w:rPr>
          <w:sz w:val="40"/>
          <w:szCs w:val="40"/>
        </w:rPr>
      </w:pPr>
      <w:r w:rsidRPr="004C7D76">
        <w:rPr>
          <w:sz w:val="40"/>
          <w:szCs w:val="40"/>
        </w:rPr>
        <w:t xml:space="preserve">Dear </w:t>
      </w:r>
      <w:r>
        <w:rPr>
          <w:sz w:val="40"/>
          <w:szCs w:val="40"/>
        </w:rPr>
        <w:t>Valued Customers</w:t>
      </w:r>
    </w:p>
    <w:p w14:paraId="3767CF89" w14:textId="77777777" w:rsidR="00482F1D" w:rsidRDefault="00231EF1" w:rsidP="004C7D76">
      <w:pPr>
        <w:rPr>
          <w:sz w:val="40"/>
          <w:szCs w:val="40"/>
        </w:rPr>
      </w:pPr>
      <w:r>
        <w:rPr>
          <w:sz w:val="40"/>
          <w:szCs w:val="40"/>
        </w:rPr>
        <w:t xml:space="preserve">Please be informed that we will be closed on </w:t>
      </w:r>
    </w:p>
    <w:p w14:paraId="52772EE0" w14:textId="4F2772B1" w:rsidR="004C7D76" w:rsidRDefault="00231EF1" w:rsidP="004C7D76">
      <w:pPr>
        <w:rPr>
          <w:sz w:val="40"/>
          <w:szCs w:val="40"/>
        </w:rPr>
      </w:pPr>
      <w:r>
        <w:rPr>
          <w:sz w:val="40"/>
          <w:szCs w:val="40"/>
        </w:rPr>
        <w:t xml:space="preserve">Sunday </w:t>
      </w:r>
      <w:r w:rsidR="00482F1D">
        <w:rPr>
          <w:sz w:val="40"/>
          <w:szCs w:val="40"/>
        </w:rPr>
        <w:t>12</w:t>
      </w:r>
      <w:r>
        <w:rPr>
          <w:sz w:val="40"/>
          <w:szCs w:val="40"/>
        </w:rPr>
        <w:t xml:space="preserve"> April, and Monday </w:t>
      </w:r>
      <w:r w:rsidR="00482F1D">
        <w:rPr>
          <w:sz w:val="40"/>
          <w:szCs w:val="40"/>
        </w:rPr>
        <w:t>13</w:t>
      </w:r>
      <w:r>
        <w:rPr>
          <w:sz w:val="40"/>
          <w:szCs w:val="40"/>
        </w:rPr>
        <w:t xml:space="preserve"> April for a staff holiday. We will resume normal business hours on Tuesday </w:t>
      </w:r>
      <w:r w:rsidR="00482F1D">
        <w:rPr>
          <w:sz w:val="40"/>
          <w:szCs w:val="40"/>
        </w:rPr>
        <w:t>14</w:t>
      </w:r>
      <w:r>
        <w:rPr>
          <w:sz w:val="40"/>
          <w:szCs w:val="40"/>
        </w:rPr>
        <w:t xml:space="preserve"> April.</w:t>
      </w:r>
    </w:p>
    <w:p w14:paraId="30EB0B16" w14:textId="77777777" w:rsidR="00231EF1" w:rsidRDefault="00231EF1" w:rsidP="004C7D76">
      <w:pPr>
        <w:jc w:val="both"/>
        <w:rPr>
          <w:sz w:val="40"/>
          <w:szCs w:val="40"/>
        </w:rPr>
      </w:pPr>
    </w:p>
    <w:p w14:paraId="067A8364" w14:textId="152133FF" w:rsidR="002542FF" w:rsidRDefault="004C7D76" w:rsidP="004C7D76">
      <w:pPr>
        <w:jc w:val="both"/>
        <w:rPr>
          <w:sz w:val="40"/>
          <w:szCs w:val="40"/>
        </w:rPr>
      </w:pPr>
      <w:r w:rsidRPr="003B1C1A">
        <w:rPr>
          <w:sz w:val="40"/>
          <w:szCs w:val="40"/>
        </w:rPr>
        <w:t>Customers who would like to make reservations can ring our telephone number and leave messages on the answer phone or send booking enquiry via our website:</w:t>
      </w:r>
      <w:r w:rsidR="005820D9">
        <w:rPr>
          <w:sz w:val="40"/>
          <w:szCs w:val="40"/>
        </w:rPr>
        <w:t xml:space="preserve"> </w:t>
      </w:r>
      <w:r w:rsidR="00231EF1">
        <w:rPr>
          <w:sz w:val="40"/>
          <w:szCs w:val="40"/>
        </w:rPr>
        <w:t>www.</w:t>
      </w:r>
      <w:r w:rsidR="00231EF1" w:rsidRPr="00231EF1">
        <w:rPr>
          <w:sz w:val="40"/>
          <w:szCs w:val="40"/>
        </w:rPr>
        <w:t>hibiki-japanese.co.uk</w:t>
      </w:r>
    </w:p>
    <w:p w14:paraId="355433DC" w14:textId="35D48B7D" w:rsidR="004C7D76" w:rsidRDefault="004C7D76" w:rsidP="004C7D76">
      <w:pPr>
        <w:jc w:val="both"/>
        <w:rPr>
          <w:sz w:val="40"/>
          <w:szCs w:val="40"/>
        </w:rPr>
      </w:pPr>
      <w:r w:rsidRPr="003B1C1A">
        <w:rPr>
          <w:sz w:val="40"/>
          <w:szCs w:val="40"/>
        </w:rPr>
        <w:t xml:space="preserve">We shall contact you to confirm your bookings on our return. </w:t>
      </w:r>
    </w:p>
    <w:p w14:paraId="77E9F311" w14:textId="77777777" w:rsidR="00231EF1" w:rsidRDefault="00231EF1" w:rsidP="004C7D76">
      <w:pPr>
        <w:jc w:val="both"/>
        <w:rPr>
          <w:sz w:val="40"/>
          <w:szCs w:val="40"/>
        </w:rPr>
      </w:pPr>
    </w:p>
    <w:p w14:paraId="25BD9930" w14:textId="7B3D40C0" w:rsidR="003B1C1A" w:rsidRDefault="00231EF1" w:rsidP="004C7D76">
      <w:pPr>
        <w:jc w:val="both"/>
        <w:rPr>
          <w:sz w:val="40"/>
          <w:szCs w:val="40"/>
        </w:rPr>
      </w:pPr>
      <w:r>
        <w:rPr>
          <w:sz w:val="40"/>
          <w:szCs w:val="40"/>
        </w:rPr>
        <w:t>We appreciate your understanding and look forward to serving you when we return.</w:t>
      </w:r>
    </w:p>
    <w:p w14:paraId="7BA5C909" w14:textId="61EC3DC4" w:rsidR="004C7D76" w:rsidRPr="00231EF1" w:rsidRDefault="00231EF1" w:rsidP="004C7D76">
      <w:pPr>
        <w:jc w:val="both"/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1EF1"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HIBIKI</w:t>
      </w:r>
    </w:p>
    <w:p w14:paraId="537B5D24" w14:textId="77777777" w:rsidR="004C7D76" w:rsidRDefault="004C7D76" w:rsidP="004C7D76">
      <w:pPr>
        <w:jc w:val="center"/>
      </w:pPr>
    </w:p>
    <w:sectPr w:rsidR="004C7D76" w:rsidSect="004C7D7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363C"/>
    <w:multiLevelType w:val="hybridMultilevel"/>
    <w:tmpl w:val="D968F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4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76"/>
    <w:rsid w:val="00231EF1"/>
    <w:rsid w:val="002542FF"/>
    <w:rsid w:val="00254B0D"/>
    <w:rsid w:val="003B1C1A"/>
    <w:rsid w:val="00482F1D"/>
    <w:rsid w:val="004C7D76"/>
    <w:rsid w:val="005820D9"/>
    <w:rsid w:val="006A6670"/>
    <w:rsid w:val="009549CC"/>
    <w:rsid w:val="00C05136"/>
    <w:rsid w:val="00CE7BFD"/>
    <w:rsid w:val="00F0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ED59"/>
  <w15:chartTrackingRefBased/>
  <w15:docId w15:val="{854B6C57-42DD-4C93-8B44-C8F42FF5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D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2025-04-04T08:51:00Z</cp:lastPrinted>
  <dcterms:created xsi:type="dcterms:W3CDTF">2025-04-04T08:58:00Z</dcterms:created>
  <dcterms:modified xsi:type="dcterms:W3CDTF">2026-04-09T09:58:00Z</dcterms:modified>
</cp:coreProperties>
</file>